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p>
    <w:p w14:paraId="1EF71878" w14:textId="38F084BE" w:rsidR="006A33D8" w:rsidRPr="006663BA" w:rsidRDefault="009C69E2" w:rsidP="006A33D8">
      <w:pPr>
        <w:jc w:val="center"/>
        <w:rPr>
          <w:rFonts w:eastAsia="Times New Roman" w:cs="Times New Roman"/>
          <w:b/>
          <w:smallCaps/>
          <w:sz w:val="36"/>
          <w:szCs w:val="36"/>
        </w:rPr>
      </w:pPr>
      <w:r>
        <w:rPr>
          <w:rFonts w:eastAsia="Times New Roman" w:cs="Times New Roman"/>
          <w:b/>
          <w:smallCaps/>
          <w:sz w:val="36"/>
          <w:szCs w:val="36"/>
        </w:rPr>
        <w:t>Milestone List</w:t>
      </w:r>
      <w:r w:rsidR="006A33D8" w:rsidRPr="006663BA">
        <w:rPr>
          <w:rFonts w:eastAsia="Times New Roman" w:cs="Times New Roman"/>
          <w:b/>
          <w:smallCaps/>
          <w:sz w:val="36"/>
          <w:szCs w:val="36"/>
        </w:rPr>
        <w:t xml:space="preserve"> Template</w:t>
      </w:r>
    </w:p>
    <w:p w14:paraId="08726E0B" w14:textId="486B793C" w:rsidR="006A33D8" w:rsidRPr="006663BA" w:rsidRDefault="006A33D8" w:rsidP="006A33D8">
      <w:pPr>
        <w:jc w:val="center"/>
        <w:rPr>
          <w:rFonts w:eastAsia="Times New Roman" w:cs="Times New Roman"/>
        </w:rPr>
      </w:pPr>
      <w:r w:rsidRPr="006663BA">
        <w:rPr>
          <w:rFonts w:eastAsia="Times New Roman" w:cs="Times New Roman"/>
        </w:rPr>
        <w:t xml:space="preserve">This </w:t>
      </w:r>
      <w:r w:rsidR="009C69E2">
        <w:rPr>
          <w:rFonts w:eastAsia="Times New Roman" w:cs="Times New Roman"/>
        </w:rPr>
        <w:t>Milestone List</w:t>
      </w:r>
      <w:r w:rsidRPr="006663BA">
        <w:rPr>
          <w:rFonts w:eastAsia="Times New Roman" w:cs="Times New Roman"/>
        </w:rPr>
        <w:t xml:space="preserve">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D111BD"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Default="006A33D8" w:rsidP="006A33D8"/>
    <w:p w14:paraId="0305F19C" w14:textId="77777777" w:rsidR="009C69E2" w:rsidRPr="006663BA" w:rsidRDefault="009C69E2" w:rsidP="006A33D8"/>
    <w:p w14:paraId="7F4CA0AD" w14:textId="2B875CF5" w:rsidR="006A33D8" w:rsidRPr="006663BA" w:rsidRDefault="009C69E2" w:rsidP="006A33D8">
      <w:pPr>
        <w:jc w:val="center"/>
        <w:rPr>
          <w:b/>
          <w:smallCaps/>
          <w:sz w:val="28"/>
          <w:szCs w:val="28"/>
        </w:rPr>
      </w:pPr>
      <w:r>
        <w:rPr>
          <w:b/>
          <w:smallCaps/>
          <w:sz w:val="36"/>
          <w:szCs w:val="36"/>
        </w:rPr>
        <w:t>Milestone List</w:t>
      </w: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5F31506B" w14:textId="77777777" w:rsidR="006A33D8" w:rsidRPr="006663BA" w:rsidRDefault="006A33D8" w:rsidP="006A33D8">
      <w:r w:rsidRPr="006663BA">
        <w:br w:type="page"/>
      </w:r>
    </w:p>
    <w:p w14:paraId="01E6F21D" w14:textId="77777777" w:rsidR="006A33D8" w:rsidRPr="006663BA" w:rsidRDefault="006A33D8" w:rsidP="006A33D8"/>
    <w:p w14:paraId="4F99E61E" w14:textId="77777777" w:rsidR="009C69E2" w:rsidRPr="00E06D61" w:rsidRDefault="009C69E2" w:rsidP="009C69E2">
      <w:pPr>
        <w:rPr>
          <w:color w:val="008000"/>
        </w:rPr>
      </w:pPr>
      <w:r w:rsidRPr="00E06D61">
        <w:rPr>
          <w:color w:val="008000"/>
        </w:rPr>
        <w:t>A project milestone is a significant event in the project which may signify the acceptance or verification of completion of a project phase, task, decision, or deliverable.  It is important to note that milestones are not work activities but rather significant events during the project which usually have a duration of zero.  Milestones may be added to the project by the project sponsor or by the project team through the planning phase of the project.  While a summary of project milestones should be included in the project charter and scope statement and WBS Dictionary, it is helpful to include a stand</w:t>
      </w:r>
      <w:r>
        <w:rPr>
          <w:color w:val="008000"/>
        </w:rPr>
        <w:t>-</w:t>
      </w:r>
      <w:r w:rsidRPr="00E06D61">
        <w:rPr>
          <w:color w:val="008000"/>
        </w:rPr>
        <w:t>alone milestone list as part of the project plan documentation.</w:t>
      </w:r>
    </w:p>
    <w:p w14:paraId="5E1DFFC3" w14:textId="77777777" w:rsidR="009C69E2" w:rsidRPr="00E06D61" w:rsidRDefault="009C69E2" w:rsidP="009C69E2">
      <w:pPr>
        <w:rPr>
          <w:color w:val="008000"/>
        </w:rPr>
      </w:pPr>
    </w:p>
    <w:p w14:paraId="3FE9C723" w14:textId="77777777" w:rsidR="009C69E2" w:rsidRPr="00E06D61" w:rsidRDefault="009C69E2" w:rsidP="009C69E2">
      <w:pPr>
        <w:rPr>
          <w:color w:val="008000"/>
        </w:rPr>
      </w:pPr>
      <w:r w:rsidRPr="00E06D61">
        <w:rPr>
          <w:color w:val="008000"/>
        </w:rPr>
        <w:t>The milestone list is a basic table of the milestone descriptions, planned completion dates, whether they’re mandatory or optional milestones, and how the completion of the milestone will be verified.  This document provides an easy reference to all project stakeholders on what milestones are included in the project and when they will occur.  Like all project documentation, any proposed changes must be subject to the project’s change management process and communicated to all stakeholders.  Since milestones are significant events and can impact the project in many ways, changes often require approval from the project sponsor.</w:t>
      </w:r>
    </w:p>
    <w:p w14:paraId="068967C1" w14:textId="77777777" w:rsidR="009C69E2" w:rsidRDefault="009C69E2" w:rsidP="009C69E2">
      <w:pPr>
        <w:ind w:left="-540" w:right="-540"/>
      </w:pPr>
    </w:p>
    <w:p w14:paraId="605E0904" w14:textId="77777777" w:rsidR="009C69E2" w:rsidRPr="00E06D61" w:rsidRDefault="009C69E2" w:rsidP="009C69E2">
      <w:pPr>
        <w:rPr>
          <w:b/>
        </w:rPr>
      </w:pPr>
      <w:r w:rsidRPr="00E06D61">
        <w:rPr>
          <w:b/>
        </w:rPr>
        <w:t>Sample Milestone List with Explanations: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160"/>
        <w:gridCol w:w="2430"/>
        <w:gridCol w:w="1440"/>
        <w:gridCol w:w="2700"/>
      </w:tblGrid>
      <w:tr w:rsidR="009C69E2" w:rsidRPr="00577519" w14:paraId="3B5EA8BB" w14:textId="77777777" w:rsidTr="0022016C">
        <w:trPr>
          <w:cantSplit/>
        </w:trPr>
        <w:tc>
          <w:tcPr>
            <w:tcW w:w="10008" w:type="dxa"/>
            <w:gridSpan w:val="5"/>
          </w:tcPr>
          <w:p w14:paraId="128CB73F" w14:textId="77777777" w:rsidR="009C69E2" w:rsidRPr="00577519" w:rsidRDefault="009C69E2" w:rsidP="0022016C">
            <w:pPr>
              <w:jc w:val="center"/>
            </w:pPr>
            <w:r>
              <w:rPr>
                <w:b/>
              </w:rPr>
              <w:t>Milestone List</w:t>
            </w:r>
          </w:p>
        </w:tc>
      </w:tr>
      <w:tr w:rsidR="009C69E2" w:rsidRPr="00577519" w14:paraId="3D7129C3" w14:textId="77777777" w:rsidTr="0022016C">
        <w:trPr>
          <w:cantSplit/>
        </w:trPr>
        <w:tc>
          <w:tcPr>
            <w:tcW w:w="5868" w:type="dxa"/>
            <w:gridSpan w:val="3"/>
          </w:tcPr>
          <w:p w14:paraId="397BD44B" w14:textId="77777777" w:rsidR="009C69E2" w:rsidRPr="00577519" w:rsidRDefault="009C69E2" w:rsidP="0022016C">
            <w:pPr>
              <w:rPr>
                <w:b/>
              </w:rPr>
            </w:pPr>
            <w:r w:rsidRPr="00577519">
              <w:rPr>
                <w:b/>
              </w:rPr>
              <w:t xml:space="preserve">Project: </w:t>
            </w:r>
          </w:p>
        </w:tc>
        <w:tc>
          <w:tcPr>
            <w:tcW w:w="4140" w:type="dxa"/>
            <w:gridSpan w:val="2"/>
          </w:tcPr>
          <w:p w14:paraId="5E8C0A3A" w14:textId="77777777" w:rsidR="009C69E2" w:rsidRPr="00577519" w:rsidRDefault="009C69E2" w:rsidP="0022016C">
            <w:pPr>
              <w:rPr>
                <w:b/>
              </w:rPr>
            </w:pPr>
            <w:r w:rsidRPr="00577519">
              <w:rPr>
                <w:b/>
              </w:rPr>
              <w:t xml:space="preserve">Date: </w:t>
            </w:r>
          </w:p>
        </w:tc>
      </w:tr>
      <w:tr w:rsidR="009C69E2" w:rsidRPr="00577519" w14:paraId="70033482" w14:textId="77777777" w:rsidTr="0022016C">
        <w:trPr>
          <w:cantSplit/>
        </w:trPr>
        <w:tc>
          <w:tcPr>
            <w:tcW w:w="1278" w:type="dxa"/>
          </w:tcPr>
          <w:p w14:paraId="395BFDC0" w14:textId="77777777" w:rsidR="009C69E2" w:rsidRPr="00577519" w:rsidRDefault="009C69E2" w:rsidP="0022016C">
            <w:pPr>
              <w:rPr>
                <w:b/>
              </w:rPr>
            </w:pPr>
            <w:r>
              <w:rPr>
                <w:b/>
              </w:rPr>
              <w:t>Milestone No.</w:t>
            </w:r>
          </w:p>
        </w:tc>
        <w:tc>
          <w:tcPr>
            <w:tcW w:w="2160" w:type="dxa"/>
          </w:tcPr>
          <w:p w14:paraId="19227569" w14:textId="77777777" w:rsidR="009C69E2" w:rsidRPr="00577519" w:rsidRDefault="009C69E2" w:rsidP="0022016C">
            <w:pPr>
              <w:rPr>
                <w:b/>
              </w:rPr>
            </w:pPr>
            <w:r>
              <w:rPr>
                <w:b/>
              </w:rPr>
              <w:t>Milestone</w:t>
            </w:r>
          </w:p>
        </w:tc>
        <w:tc>
          <w:tcPr>
            <w:tcW w:w="2430" w:type="dxa"/>
          </w:tcPr>
          <w:p w14:paraId="59FEFBA2" w14:textId="77777777" w:rsidR="009C69E2" w:rsidRPr="00577519" w:rsidRDefault="009C69E2" w:rsidP="0022016C">
            <w:pPr>
              <w:rPr>
                <w:b/>
              </w:rPr>
            </w:pPr>
            <w:r>
              <w:rPr>
                <w:b/>
              </w:rPr>
              <w:t>Mandatory/Optional</w:t>
            </w:r>
          </w:p>
        </w:tc>
        <w:tc>
          <w:tcPr>
            <w:tcW w:w="1440" w:type="dxa"/>
          </w:tcPr>
          <w:p w14:paraId="2608626D" w14:textId="77777777" w:rsidR="009C69E2" w:rsidRPr="00577519" w:rsidRDefault="009C69E2" w:rsidP="0022016C">
            <w:pPr>
              <w:rPr>
                <w:b/>
              </w:rPr>
            </w:pPr>
            <w:r>
              <w:rPr>
                <w:b/>
              </w:rPr>
              <w:t>Completion Date</w:t>
            </w:r>
          </w:p>
        </w:tc>
        <w:tc>
          <w:tcPr>
            <w:tcW w:w="2700" w:type="dxa"/>
          </w:tcPr>
          <w:p w14:paraId="2AB4AAA5" w14:textId="77777777" w:rsidR="009C69E2" w:rsidRPr="00577519" w:rsidRDefault="009C69E2" w:rsidP="0022016C">
            <w:pPr>
              <w:rPr>
                <w:b/>
              </w:rPr>
            </w:pPr>
            <w:r>
              <w:rPr>
                <w:b/>
              </w:rPr>
              <w:t>Verification</w:t>
            </w:r>
          </w:p>
        </w:tc>
      </w:tr>
      <w:tr w:rsidR="009C69E2" w:rsidRPr="00577519" w14:paraId="580832CE" w14:textId="77777777" w:rsidTr="0022016C">
        <w:trPr>
          <w:cantSplit/>
        </w:trPr>
        <w:tc>
          <w:tcPr>
            <w:tcW w:w="1278" w:type="dxa"/>
          </w:tcPr>
          <w:p w14:paraId="460264C0" w14:textId="77777777" w:rsidR="009C69E2" w:rsidRPr="00DC3CF5" w:rsidRDefault="009C69E2" w:rsidP="0022016C">
            <w:pPr>
              <w:rPr>
                <w:color w:val="008000"/>
                <w:sz w:val="22"/>
                <w:szCs w:val="22"/>
              </w:rPr>
            </w:pPr>
            <w:r>
              <w:rPr>
                <w:color w:val="008000"/>
                <w:sz w:val="22"/>
                <w:szCs w:val="22"/>
              </w:rPr>
              <w:t>Standard numbering format.</w:t>
            </w:r>
          </w:p>
        </w:tc>
        <w:tc>
          <w:tcPr>
            <w:tcW w:w="2160" w:type="dxa"/>
          </w:tcPr>
          <w:p w14:paraId="64DFE799" w14:textId="77777777" w:rsidR="009C69E2" w:rsidRPr="00DC3CF5" w:rsidRDefault="009C69E2" w:rsidP="0022016C">
            <w:pPr>
              <w:rPr>
                <w:color w:val="008000"/>
                <w:sz w:val="22"/>
                <w:szCs w:val="22"/>
              </w:rPr>
            </w:pPr>
            <w:r>
              <w:rPr>
                <w:color w:val="008000"/>
                <w:sz w:val="22"/>
                <w:szCs w:val="22"/>
              </w:rPr>
              <w:t>Milestone name.</w:t>
            </w:r>
          </w:p>
        </w:tc>
        <w:tc>
          <w:tcPr>
            <w:tcW w:w="2430" w:type="dxa"/>
          </w:tcPr>
          <w:p w14:paraId="7CC4CE37" w14:textId="77777777" w:rsidR="009C69E2" w:rsidRPr="00DC3CF5" w:rsidRDefault="009C69E2" w:rsidP="0022016C">
            <w:pPr>
              <w:rPr>
                <w:color w:val="008000"/>
                <w:sz w:val="22"/>
                <w:szCs w:val="22"/>
              </w:rPr>
            </w:pPr>
            <w:r>
              <w:rPr>
                <w:color w:val="008000"/>
                <w:sz w:val="22"/>
                <w:szCs w:val="22"/>
              </w:rPr>
              <w:t>Indicate if this is a mandatory or optional milestone.</w:t>
            </w:r>
          </w:p>
        </w:tc>
        <w:tc>
          <w:tcPr>
            <w:tcW w:w="1440" w:type="dxa"/>
          </w:tcPr>
          <w:p w14:paraId="25281AEE" w14:textId="77777777" w:rsidR="009C69E2" w:rsidRPr="00DC3CF5" w:rsidRDefault="009C69E2" w:rsidP="0022016C">
            <w:pPr>
              <w:rPr>
                <w:color w:val="008000"/>
                <w:sz w:val="22"/>
                <w:szCs w:val="22"/>
              </w:rPr>
            </w:pPr>
            <w:r>
              <w:rPr>
                <w:color w:val="008000"/>
                <w:sz w:val="22"/>
                <w:szCs w:val="22"/>
              </w:rPr>
              <w:t>Planned completion date.</w:t>
            </w:r>
          </w:p>
        </w:tc>
        <w:tc>
          <w:tcPr>
            <w:tcW w:w="2700" w:type="dxa"/>
          </w:tcPr>
          <w:p w14:paraId="0E9DD52F" w14:textId="77777777" w:rsidR="009C69E2" w:rsidRPr="00DC3CF5" w:rsidRDefault="009C69E2" w:rsidP="0022016C">
            <w:pPr>
              <w:rPr>
                <w:color w:val="008000"/>
                <w:sz w:val="22"/>
                <w:szCs w:val="22"/>
              </w:rPr>
            </w:pPr>
            <w:r>
              <w:rPr>
                <w:color w:val="008000"/>
                <w:sz w:val="22"/>
                <w:szCs w:val="22"/>
              </w:rPr>
              <w:t>How will the milestone be verified?</w:t>
            </w:r>
          </w:p>
        </w:tc>
      </w:tr>
    </w:tbl>
    <w:p w14:paraId="34B2E99E" w14:textId="77777777" w:rsidR="009504E6" w:rsidRDefault="009504E6" w:rsidP="009C69E2">
      <w:pPr>
        <w:keepNext/>
        <w:keepLines/>
        <w:rPr>
          <w:b/>
        </w:rPr>
      </w:pPr>
    </w:p>
    <w:p w14:paraId="742F62A2" w14:textId="77777777" w:rsidR="009504E6" w:rsidRDefault="009504E6" w:rsidP="009C69E2">
      <w:pPr>
        <w:keepNext/>
        <w:keepLines/>
        <w:rPr>
          <w:b/>
        </w:rPr>
      </w:pPr>
    </w:p>
    <w:p w14:paraId="58E7C5EE" w14:textId="77777777" w:rsidR="009504E6" w:rsidRDefault="009504E6" w:rsidP="009C69E2">
      <w:pPr>
        <w:keepNext/>
        <w:keepLines/>
        <w:rPr>
          <w:b/>
        </w:rPr>
      </w:pPr>
    </w:p>
    <w:p w14:paraId="4EA116A6" w14:textId="77777777" w:rsidR="009504E6" w:rsidRDefault="009504E6" w:rsidP="009C69E2">
      <w:pPr>
        <w:keepNext/>
        <w:keepLines/>
        <w:rPr>
          <w:b/>
        </w:rPr>
      </w:pPr>
    </w:p>
    <w:p w14:paraId="14EEBA52" w14:textId="77777777" w:rsidR="009504E6" w:rsidRDefault="009504E6" w:rsidP="009C69E2">
      <w:pPr>
        <w:keepNext/>
        <w:keepLines/>
        <w:rPr>
          <w:b/>
        </w:rPr>
      </w:pPr>
    </w:p>
    <w:p w14:paraId="256E915D" w14:textId="77777777" w:rsidR="009504E6" w:rsidRDefault="009504E6" w:rsidP="009C69E2">
      <w:pPr>
        <w:keepNext/>
        <w:keepLines/>
        <w:rPr>
          <w:b/>
        </w:rPr>
      </w:pPr>
    </w:p>
    <w:p w14:paraId="1DCB71C2" w14:textId="77777777" w:rsidR="009504E6" w:rsidRDefault="009504E6" w:rsidP="009C69E2">
      <w:pPr>
        <w:keepNext/>
        <w:keepLines/>
        <w:rPr>
          <w:b/>
        </w:rPr>
      </w:pPr>
    </w:p>
    <w:p w14:paraId="20D7D235" w14:textId="77777777" w:rsidR="009504E6" w:rsidRDefault="009504E6" w:rsidP="009C69E2">
      <w:pPr>
        <w:keepNext/>
        <w:keepLines/>
        <w:rPr>
          <w:b/>
        </w:rPr>
      </w:pPr>
    </w:p>
    <w:p w14:paraId="12A7ED9C" w14:textId="77777777" w:rsidR="009504E6" w:rsidRDefault="009504E6" w:rsidP="009C69E2">
      <w:pPr>
        <w:keepNext/>
        <w:keepLines/>
        <w:rPr>
          <w:b/>
        </w:rPr>
      </w:pPr>
    </w:p>
    <w:p w14:paraId="4F532F8B" w14:textId="77777777" w:rsidR="009504E6" w:rsidRDefault="009504E6" w:rsidP="009C69E2">
      <w:pPr>
        <w:keepNext/>
        <w:keepLines/>
        <w:rPr>
          <w:b/>
        </w:rPr>
      </w:pPr>
    </w:p>
    <w:p w14:paraId="4553D857" w14:textId="77777777" w:rsidR="009504E6" w:rsidRDefault="009504E6" w:rsidP="009C69E2">
      <w:pPr>
        <w:keepNext/>
        <w:keepLines/>
        <w:rPr>
          <w:b/>
        </w:rPr>
      </w:pPr>
    </w:p>
    <w:p w14:paraId="3C9F4A36" w14:textId="77777777" w:rsidR="009504E6" w:rsidRDefault="009504E6" w:rsidP="009C69E2">
      <w:pPr>
        <w:keepNext/>
        <w:keepLines/>
        <w:rPr>
          <w:b/>
        </w:rPr>
      </w:pPr>
    </w:p>
    <w:p w14:paraId="45EED3D5" w14:textId="77777777" w:rsidR="009504E6" w:rsidRDefault="009504E6" w:rsidP="009C69E2">
      <w:pPr>
        <w:keepNext/>
        <w:keepLines/>
        <w:rPr>
          <w:b/>
        </w:rPr>
      </w:pPr>
      <w:bookmarkStart w:id="0" w:name="_GoBack"/>
      <w:bookmarkEnd w:id="0"/>
    </w:p>
    <w:p w14:paraId="7363B97A" w14:textId="77777777" w:rsidR="009C69E2" w:rsidRDefault="009C69E2" w:rsidP="009C69E2">
      <w:pPr>
        <w:keepNext/>
        <w:keepLines/>
        <w:rPr>
          <w:b/>
        </w:rPr>
      </w:pPr>
      <w:r w:rsidRPr="000A0339">
        <w:rPr>
          <w:b/>
        </w:rPr>
        <w:t>Example with Sample Data:</w:t>
      </w:r>
    </w:p>
    <w:tbl>
      <w:tblPr>
        <w:tblW w:w="113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23"/>
        <w:gridCol w:w="2430"/>
        <w:gridCol w:w="1440"/>
        <w:gridCol w:w="3127"/>
      </w:tblGrid>
      <w:tr w:rsidR="009C69E2" w:rsidRPr="00577519" w14:paraId="5B4001B7" w14:textId="77777777" w:rsidTr="009504E6">
        <w:trPr>
          <w:cantSplit/>
        </w:trPr>
        <w:tc>
          <w:tcPr>
            <w:tcW w:w="11340" w:type="dxa"/>
            <w:gridSpan w:val="5"/>
          </w:tcPr>
          <w:p w14:paraId="53CF8577" w14:textId="77777777" w:rsidR="009C69E2" w:rsidRPr="00577519" w:rsidRDefault="009C69E2" w:rsidP="0022016C">
            <w:pPr>
              <w:jc w:val="center"/>
            </w:pPr>
            <w:r>
              <w:rPr>
                <w:b/>
              </w:rPr>
              <w:t>Milestone List</w:t>
            </w:r>
          </w:p>
        </w:tc>
      </w:tr>
      <w:tr w:rsidR="009C69E2" w:rsidRPr="00577519" w14:paraId="4DE03069" w14:textId="77777777" w:rsidTr="009504E6">
        <w:trPr>
          <w:cantSplit/>
        </w:trPr>
        <w:tc>
          <w:tcPr>
            <w:tcW w:w="6773" w:type="dxa"/>
            <w:gridSpan w:val="3"/>
          </w:tcPr>
          <w:p w14:paraId="418EC15E" w14:textId="77777777" w:rsidR="009C69E2" w:rsidRPr="00577519" w:rsidRDefault="009C69E2" w:rsidP="0022016C">
            <w:pPr>
              <w:rPr>
                <w:b/>
              </w:rPr>
            </w:pPr>
            <w:r w:rsidRPr="00577519">
              <w:rPr>
                <w:b/>
              </w:rPr>
              <w:t xml:space="preserve">Project: </w:t>
            </w:r>
          </w:p>
        </w:tc>
        <w:tc>
          <w:tcPr>
            <w:tcW w:w="4567" w:type="dxa"/>
            <w:gridSpan w:val="2"/>
          </w:tcPr>
          <w:p w14:paraId="1C9CFE9B" w14:textId="77777777" w:rsidR="009C69E2" w:rsidRPr="00577519" w:rsidRDefault="009C69E2" w:rsidP="0022016C">
            <w:pPr>
              <w:rPr>
                <w:b/>
              </w:rPr>
            </w:pPr>
            <w:r w:rsidRPr="00577519">
              <w:rPr>
                <w:b/>
              </w:rPr>
              <w:t>Date:</w:t>
            </w:r>
            <w:r w:rsidRPr="00444A42">
              <w:t xml:space="preserve"> 0</w:t>
            </w:r>
            <w:r>
              <w:t>4</w:t>
            </w:r>
            <w:r w:rsidRPr="00444A42">
              <w:t>/0</w:t>
            </w:r>
            <w:r>
              <w:t>1</w:t>
            </w:r>
            <w:r w:rsidRPr="00444A42">
              <w:t>/20xx</w:t>
            </w:r>
          </w:p>
        </w:tc>
      </w:tr>
      <w:tr w:rsidR="009C69E2" w:rsidRPr="00577519" w14:paraId="61929FFF" w14:textId="77777777" w:rsidTr="009504E6">
        <w:trPr>
          <w:cantSplit/>
        </w:trPr>
        <w:tc>
          <w:tcPr>
            <w:tcW w:w="1620" w:type="dxa"/>
          </w:tcPr>
          <w:p w14:paraId="2CAE1D83" w14:textId="77777777" w:rsidR="009C69E2" w:rsidRPr="00577519" w:rsidRDefault="009C69E2" w:rsidP="0022016C">
            <w:pPr>
              <w:rPr>
                <w:b/>
              </w:rPr>
            </w:pPr>
            <w:r>
              <w:rPr>
                <w:b/>
              </w:rPr>
              <w:t>Milestone No.</w:t>
            </w:r>
          </w:p>
        </w:tc>
        <w:tc>
          <w:tcPr>
            <w:tcW w:w="2723" w:type="dxa"/>
          </w:tcPr>
          <w:p w14:paraId="2EAEFD9D" w14:textId="77777777" w:rsidR="009C69E2" w:rsidRPr="00577519" w:rsidRDefault="009C69E2" w:rsidP="0022016C">
            <w:pPr>
              <w:rPr>
                <w:b/>
              </w:rPr>
            </w:pPr>
            <w:r>
              <w:rPr>
                <w:b/>
              </w:rPr>
              <w:t>Milestone</w:t>
            </w:r>
          </w:p>
        </w:tc>
        <w:tc>
          <w:tcPr>
            <w:tcW w:w="2430" w:type="dxa"/>
          </w:tcPr>
          <w:p w14:paraId="0A442D68" w14:textId="77777777" w:rsidR="009C69E2" w:rsidRPr="00577519" w:rsidRDefault="009C69E2" w:rsidP="0022016C">
            <w:pPr>
              <w:rPr>
                <w:b/>
              </w:rPr>
            </w:pPr>
            <w:r>
              <w:rPr>
                <w:b/>
              </w:rPr>
              <w:t>Mandatory/Optional</w:t>
            </w:r>
          </w:p>
        </w:tc>
        <w:tc>
          <w:tcPr>
            <w:tcW w:w="1440" w:type="dxa"/>
          </w:tcPr>
          <w:p w14:paraId="748E9930" w14:textId="77777777" w:rsidR="009C69E2" w:rsidRPr="00577519" w:rsidRDefault="009C69E2" w:rsidP="0022016C">
            <w:pPr>
              <w:rPr>
                <w:b/>
              </w:rPr>
            </w:pPr>
            <w:r>
              <w:rPr>
                <w:b/>
              </w:rPr>
              <w:t>Completion Date</w:t>
            </w:r>
          </w:p>
        </w:tc>
        <w:tc>
          <w:tcPr>
            <w:tcW w:w="3127" w:type="dxa"/>
          </w:tcPr>
          <w:p w14:paraId="1D97BF4D" w14:textId="77777777" w:rsidR="009C69E2" w:rsidRPr="00577519" w:rsidRDefault="009C69E2" w:rsidP="0022016C">
            <w:pPr>
              <w:rPr>
                <w:b/>
              </w:rPr>
            </w:pPr>
            <w:r>
              <w:rPr>
                <w:b/>
              </w:rPr>
              <w:t>Verification</w:t>
            </w:r>
          </w:p>
        </w:tc>
      </w:tr>
      <w:tr w:rsidR="009C69E2" w:rsidRPr="00577519" w14:paraId="72C4A28C" w14:textId="77777777" w:rsidTr="009504E6">
        <w:trPr>
          <w:cantSplit/>
        </w:trPr>
        <w:tc>
          <w:tcPr>
            <w:tcW w:w="1620" w:type="dxa"/>
          </w:tcPr>
          <w:p w14:paraId="5110EE39" w14:textId="77777777" w:rsidR="009C69E2" w:rsidRPr="00444A42" w:rsidRDefault="009C69E2" w:rsidP="0022016C">
            <w:pPr>
              <w:keepNext/>
              <w:keepLines/>
            </w:pPr>
            <w:r>
              <w:t>001</w:t>
            </w:r>
          </w:p>
        </w:tc>
        <w:tc>
          <w:tcPr>
            <w:tcW w:w="2723" w:type="dxa"/>
          </w:tcPr>
          <w:p w14:paraId="118FF2D3" w14:textId="77777777" w:rsidR="009C69E2" w:rsidRPr="00444A42" w:rsidRDefault="009C69E2" w:rsidP="0022016C">
            <w:pPr>
              <w:keepNext/>
              <w:keepLines/>
            </w:pPr>
            <w:r>
              <w:t>Project Start</w:t>
            </w:r>
          </w:p>
        </w:tc>
        <w:tc>
          <w:tcPr>
            <w:tcW w:w="2430" w:type="dxa"/>
          </w:tcPr>
          <w:p w14:paraId="5A6354A1" w14:textId="77777777" w:rsidR="009C69E2" w:rsidRPr="00444A42" w:rsidRDefault="009C69E2" w:rsidP="0022016C">
            <w:pPr>
              <w:keepNext/>
              <w:keepLines/>
            </w:pPr>
            <w:r>
              <w:t>Mandatory</w:t>
            </w:r>
          </w:p>
        </w:tc>
        <w:tc>
          <w:tcPr>
            <w:tcW w:w="1440" w:type="dxa"/>
          </w:tcPr>
          <w:p w14:paraId="2FB2855F" w14:textId="77777777" w:rsidR="009C69E2" w:rsidRPr="00444A42" w:rsidRDefault="009C69E2" w:rsidP="0022016C">
            <w:pPr>
              <w:keepNext/>
              <w:keepLines/>
            </w:pPr>
            <w:r>
              <w:t>5/1/20xx</w:t>
            </w:r>
          </w:p>
        </w:tc>
        <w:tc>
          <w:tcPr>
            <w:tcW w:w="3127" w:type="dxa"/>
          </w:tcPr>
          <w:p w14:paraId="6EB36207" w14:textId="77777777" w:rsidR="009C69E2" w:rsidRPr="00444A42" w:rsidRDefault="009C69E2" w:rsidP="0022016C">
            <w:pPr>
              <w:keepNext/>
              <w:keepLines/>
            </w:pPr>
            <w:r>
              <w:t>Sponsor Approval</w:t>
            </w:r>
          </w:p>
        </w:tc>
      </w:tr>
      <w:tr w:rsidR="009C69E2" w:rsidRPr="00577519" w14:paraId="6386E2BA" w14:textId="77777777" w:rsidTr="009504E6">
        <w:trPr>
          <w:cantSplit/>
        </w:trPr>
        <w:tc>
          <w:tcPr>
            <w:tcW w:w="1620" w:type="dxa"/>
          </w:tcPr>
          <w:p w14:paraId="7C9CC65F" w14:textId="77777777" w:rsidR="009C69E2" w:rsidRPr="00444A42" w:rsidRDefault="009C69E2" w:rsidP="0022016C">
            <w:pPr>
              <w:keepNext/>
              <w:keepLines/>
            </w:pPr>
            <w:r>
              <w:t>002</w:t>
            </w:r>
          </w:p>
        </w:tc>
        <w:tc>
          <w:tcPr>
            <w:tcW w:w="2723" w:type="dxa"/>
          </w:tcPr>
          <w:p w14:paraId="257331E9" w14:textId="77777777" w:rsidR="009C69E2" w:rsidRPr="00444A42" w:rsidRDefault="009C69E2" w:rsidP="0022016C">
            <w:pPr>
              <w:keepNext/>
              <w:keepLines/>
            </w:pPr>
            <w:r>
              <w:t>Complete Gathering Requirements</w:t>
            </w:r>
          </w:p>
        </w:tc>
        <w:tc>
          <w:tcPr>
            <w:tcW w:w="2430" w:type="dxa"/>
          </w:tcPr>
          <w:p w14:paraId="4F4E73D0" w14:textId="77777777" w:rsidR="009C69E2" w:rsidRPr="00444A42" w:rsidRDefault="009C69E2" w:rsidP="0022016C">
            <w:pPr>
              <w:keepNext/>
              <w:keepLines/>
            </w:pPr>
            <w:r>
              <w:t>Mandatory</w:t>
            </w:r>
          </w:p>
        </w:tc>
        <w:tc>
          <w:tcPr>
            <w:tcW w:w="1440" w:type="dxa"/>
          </w:tcPr>
          <w:p w14:paraId="0FBDC6EF" w14:textId="77777777" w:rsidR="009C69E2" w:rsidRPr="00444A42" w:rsidRDefault="009C69E2" w:rsidP="0022016C">
            <w:pPr>
              <w:keepNext/>
              <w:keepLines/>
            </w:pPr>
            <w:r>
              <w:t>6/10/20xx</w:t>
            </w:r>
          </w:p>
        </w:tc>
        <w:tc>
          <w:tcPr>
            <w:tcW w:w="3127" w:type="dxa"/>
          </w:tcPr>
          <w:p w14:paraId="7E858687" w14:textId="77777777" w:rsidR="009C69E2" w:rsidRPr="00444A42" w:rsidRDefault="009C69E2" w:rsidP="0022016C">
            <w:pPr>
              <w:keepNext/>
              <w:keepLines/>
            </w:pPr>
            <w:r>
              <w:t>Sponsor Approval</w:t>
            </w:r>
          </w:p>
        </w:tc>
      </w:tr>
      <w:tr w:rsidR="009C69E2" w:rsidRPr="00577519" w14:paraId="0F30B1F7" w14:textId="77777777" w:rsidTr="009504E6">
        <w:trPr>
          <w:cantSplit/>
        </w:trPr>
        <w:tc>
          <w:tcPr>
            <w:tcW w:w="1620" w:type="dxa"/>
          </w:tcPr>
          <w:p w14:paraId="48B4D2CF" w14:textId="77777777" w:rsidR="009C69E2" w:rsidRPr="00444A42" w:rsidRDefault="009C69E2" w:rsidP="0022016C">
            <w:pPr>
              <w:keepNext/>
              <w:keepLines/>
            </w:pPr>
            <w:r>
              <w:t>003</w:t>
            </w:r>
          </w:p>
        </w:tc>
        <w:tc>
          <w:tcPr>
            <w:tcW w:w="2723" w:type="dxa"/>
          </w:tcPr>
          <w:p w14:paraId="5C0835D9" w14:textId="77777777" w:rsidR="009C69E2" w:rsidRPr="00444A42" w:rsidRDefault="009C69E2" w:rsidP="0022016C">
            <w:pPr>
              <w:keepNext/>
              <w:keepLines/>
            </w:pPr>
            <w:r>
              <w:t>Complete Design</w:t>
            </w:r>
          </w:p>
        </w:tc>
        <w:tc>
          <w:tcPr>
            <w:tcW w:w="2430" w:type="dxa"/>
          </w:tcPr>
          <w:p w14:paraId="4206C031" w14:textId="77777777" w:rsidR="009C69E2" w:rsidRPr="00444A42" w:rsidRDefault="009C69E2" w:rsidP="0022016C">
            <w:pPr>
              <w:keepNext/>
              <w:keepLines/>
            </w:pPr>
            <w:r>
              <w:t>Mandatory</w:t>
            </w:r>
          </w:p>
        </w:tc>
        <w:tc>
          <w:tcPr>
            <w:tcW w:w="1440" w:type="dxa"/>
          </w:tcPr>
          <w:p w14:paraId="1807E308" w14:textId="77777777" w:rsidR="009C69E2" w:rsidRPr="00444A42" w:rsidRDefault="009C69E2" w:rsidP="0022016C">
            <w:pPr>
              <w:keepNext/>
              <w:keepLines/>
            </w:pPr>
            <w:r>
              <w:t>8/14/20xx</w:t>
            </w:r>
          </w:p>
        </w:tc>
        <w:tc>
          <w:tcPr>
            <w:tcW w:w="3127" w:type="dxa"/>
          </w:tcPr>
          <w:p w14:paraId="019D6B79" w14:textId="77777777" w:rsidR="009C69E2" w:rsidRPr="00444A42" w:rsidRDefault="009C69E2" w:rsidP="0022016C">
            <w:pPr>
              <w:keepNext/>
              <w:keepLines/>
            </w:pPr>
            <w:r>
              <w:t>Sponsor Approval</w:t>
            </w:r>
          </w:p>
        </w:tc>
      </w:tr>
      <w:tr w:rsidR="009C69E2" w:rsidRPr="00577519" w14:paraId="45F80D07" w14:textId="77777777" w:rsidTr="009504E6">
        <w:trPr>
          <w:cantSplit/>
        </w:trPr>
        <w:tc>
          <w:tcPr>
            <w:tcW w:w="1620" w:type="dxa"/>
          </w:tcPr>
          <w:p w14:paraId="5A27FC44" w14:textId="77777777" w:rsidR="009C69E2" w:rsidRPr="00444A42" w:rsidRDefault="009C69E2" w:rsidP="0022016C">
            <w:pPr>
              <w:keepNext/>
              <w:keepLines/>
            </w:pPr>
            <w:r>
              <w:t>004</w:t>
            </w:r>
          </w:p>
        </w:tc>
        <w:tc>
          <w:tcPr>
            <w:tcW w:w="2723" w:type="dxa"/>
          </w:tcPr>
          <w:p w14:paraId="4B059023" w14:textId="77777777" w:rsidR="009C69E2" w:rsidRPr="00444A42" w:rsidRDefault="009C69E2" w:rsidP="0022016C">
            <w:pPr>
              <w:keepNext/>
              <w:keepLines/>
            </w:pPr>
            <w:r>
              <w:t>Complete Coding</w:t>
            </w:r>
          </w:p>
        </w:tc>
        <w:tc>
          <w:tcPr>
            <w:tcW w:w="2430" w:type="dxa"/>
          </w:tcPr>
          <w:p w14:paraId="2F775F30" w14:textId="77777777" w:rsidR="009C69E2" w:rsidRPr="00444A42" w:rsidRDefault="009C69E2" w:rsidP="0022016C">
            <w:pPr>
              <w:keepNext/>
              <w:keepLines/>
            </w:pPr>
            <w:r>
              <w:t>Mandatory</w:t>
            </w:r>
          </w:p>
        </w:tc>
        <w:tc>
          <w:tcPr>
            <w:tcW w:w="1440" w:type="dxa"/>
          </w:tcPr>
          <w:p w14:paraId="118B916D" w14:textId="77777777" w:rsidR="009C69E2" w:rsidRPr="00444A42" w:rsidRDefault="009C69E2" w:rsidP="0022016C">
            <w:pPr>
              <w:keepNext/>
              <w:keepLines/>
            </w:pPr>
            <w:r>
              <w:t>10/9/20xx</w:t>
            </w:r>
          </w:p>
        </w:tc>
        <w:tc>
          <w:tcPr>
            <w:tcW w:w="3127" w:type="dxa"/>
          </w:tcPr>
          <w:p w14:paraId="3256C609" w14:textId="77777777" w:rsidR="009C69E2" w:rsidRPr="00444A42" w:rsidRDefault="009C69E2" w:rsidP="0022016C">
            <w:pPr>
              <w:keepNext/>
              <w:keepLines/>
            </w:pPr>
            <w:r>
              <w:t>Sponsor Approval</w:t>
            </w:r>
          </w:p>
        </w:tc>
      </w:tr>
      <w:tr w:rsidR="009C69E2" w:rsidRPr="00577519" w14:paraId="45C7DABC" w14:textId="77777777" w:rsidTr="009504E6">
        <w:trPr>
          <w:cantSplit/>
        </w:trPr>
        <w:tc>
          <w:tcPr>
            <w:tcW w:w="1620" w:type="dxa"/>
          </w:tcPr>
          <w:p w14:paraId="5818A380" w14:textId="77777777" w:rsidR="009C69E2" w:rsidRPr="00444A42" w:rsidRDefault="009C69E2" w:rsidP="0022016C">
            <w:pPr>
              <w:keepNext/>
              <w:keepLines/>
            </w:pPr>
            <w:r>
              <w:t>005</w:t>
            </w:r>
          </w:p>
        </w:tc>
        <w:tc>
          <w:tcPr>
            <w:tcW w:w="2723" w:type="dxa"/>
          </w:tcPr>
          <w:p w14:paraId="44455D29" w14:textId="77777777" w:rsidR="009C69E2" w:rsidRPr="00444A42" w:rsidRDefault="009C69E2" w:rsidP="0022016C">
            <w:pPr>
              <w:keepNext/>
              <w:keepLines/>
            </w:pPr>
            <w:r>
              <w:t>Complete Testing</w:t>
            </w:r>
          </w:p>
        </w:tc>
        <w:tc>
          <w:tcPr>
            <w:tcW w:w="2430" w:type="dxa"/>
          </w:tcPr>
          <w:p w14:paraId="3413CACF" w14:textId="77777777" w:rsidR="009C69E2" w:rsidRPr="00444A42" w:rsidRDefault="009C69E2" w:rsidP="0022016C">
            <w:pPr>
              <w:keepNext/>
              <w:keepLines/>
            </w:pPr>
            <w:r>
              <w:t>Mandatory</w:t>
            </w:r>
          </w:p>
        </w:tc>
        <w:tc>
          <w:tcPr>
            <w:tcW w:w="1440" w:type="dxa"/>
          </w:tcPr>
          <w:p w14:paraId="765823AA" w14:textId="77777777" w:rsidR="009C69E2" w:rsidRPr="00444A42" w:rsidRDefault="009C69E2" w:rsidP="0022016C">
            <w:pPr>
              <w:keepNext/>
              <w:keepLines/>
            </w:pPr>
            <w:r>
              <w:t>11/10/20xx</w:t>
            </w:r>
          </w:p>
        </w:tc>
        <w:tc>
          <w:tcPr>
            <w:tcW w:w="3127" w:type="dxa"/>
          </w:tcPr>
          <w:p w14:paraId="2E5D2100" w14:textId="77777777" w:rsidR="009C69E2" w:rsidRPr="00444A42" w:rsidRDefault="009C69E2" w:rsidP="0022016C">
            <w:pPr>
              <w:keepNext/>
              <w:keepLines/>
            </w:pPr>
            <w:r>
              <w:t>Sponsor Approval</w:t>
            </w:r>
          </w:p>
        </w:tc>
      </w:tr>
      <w:tr w:rsidR="009C69E2" w:rsidRPr="00577519" w14:paraId="4CCFBB46" w14:textId="77777777" w:rsidTr="009504E6">
        <w:trPr>
          <w:cantSplit/>
        </w:trPr>
        <w:tc>
          <w:tcPr>
            <w:tcW w:w="1620" w:type="dxa"/>
          </w:tcPr>
          <w:p w14:paraId="1F1F410E" w14:textId="77777777" w:rsidR="009C69E2" w:rsidRPr="00444A42" w:rsidRDefault="009C69E2" w:rsidP="0022016C">
            <w:pPr>
              <w:keepNext/>
              <w:keepLines/>
            </w:pPr>
            <w:r>
              <w:t>006</w:t>
            </w:r>
          </w:p>
        </w:tc>
        <w:tc>
          <w:tcPr>
            <w:tcW w:w="2723" w:type="dxa"/>
          </w:tcPr>
          <w:p w14:paraId="0D0F7900" w14:textId="77777777" w:rsidR="009C69E2" w:rsidRPr="00444A42" w:rsidRDefault="009C69E2" w:rsidP="0022016C">
            <w:pPr>
              <w:keepNext/>
              <w:keepLines/>
            </w:pPr>
            <w:r>
              <w:t>Complete Implementation</w:t>
            </w:r>
          </w:p>
        </w:tc>
        <w:tc>
          <w:tcPr>
            <w:tcW w:w="2430" w:type="dxa"/>
          </w:tcPr>
          <w:p w14:paraId="25A1B058" w14:textId="77777777" w:rsidR="009C69E2" w:rsidRPr="00444A42" w:rsidRDefault="009C69E2" w:rsidP="0022016C">
            <w:pPr>
              <w:keepNext/>
              <w:keepLines/>
            </w:pPr>
            <w:r>
              <w:t>Mandatory</w:t>
            </w:r>
          </w:p>
        </w:tc>
        <w:tc>
          <w:tcPr>
            <w:tcW w:w="1440" w:type="dxa"/>
          </w:tcPr>
          <w:p w14:paraId="46F6F46A" w14:textId="77777777" w:rsidR="009C69E2" w:rsidRPr="00444A42" w:rsidRDefault="009C69E2" w:rsidP="0022016C">
            <w:pPr>
              <w:keepNext/>
              <w:keepLines/>
            </w:pPr>
            <w:r>
              <w:t>12/1/20xx</w:t>
            </w:r>
          </w:p>
        </w:tc>
        <w:tc>
          <w:tcPr>
            <w:tcW w:w="3127" w:type="dxa"/>
          </w:tcPr>
          <w:p w14:paraId="0B0B5530" w14:textId="77777777" w:rsidR="009C69E2" w:rsidRPr="00444A42" w:rsidRDefault="009C69E2" w:rsidP="0022016C">
            <w:pPr>
              <w:keepNext/>
              <w:keepLines/>
            </w:pPr>
            <w:r>
              <w:t>Sponsor Approval</w:t>
            </w:r>
          </w:p>
        </w:tc>
      </w:tr>
      <w:tr w:rsidR="009C69E2" w:rsidRPr="00577519" w14:paraId="01FDC60A" w14:textId="77777777" w:rsidTr="009504E6">
        <w:trPr>
          <w:cantSplit/>
        </w:trPr>
        <w:tc>
          <w:tcPr>
            <w:tcW w:w="1620" w:type="dxa"/>
          </w:tcPr>
          <w:p w14:paraId="5850460B" w14:textId="77777777" w:rsidR="009C69E2" w:rsidRPr="00444A42" w:rsidRDefault="009C69E2" w:rsidP="0022016C">
            <w:pPr>
              <w:keepNext/>
              <w:keepLines/>
            </w:pPr>
            <w:r>
              <w:t>007</w:t>
            </w:r>
          </w:p>
        </w:tc>
        <w:tc>
          <w:tcPr>
            <w:tcW w:w="2723" w:type="dxa"/>
          </w:tcPr>
          <w:p w14:paraId="1A9BF721" w14:textId="77777777" w:rsidR="009C69E2" w:rsidRPr="00444A42" w:rsidRDefault="009C69E2" w:rsidP="0022016C">
            <w:pPr>
              <w:keepNext/>
              <w:keepLines/>
            </w:pPr>
            <w:r>
              <w:t>Project End</w:t>
            </w:r>
          </w:p>
        </w:tc>
        <w:tc>
          <w:tcPr>
            <w:tcW w:w="2430" w:type="dxa"/>
          </w:tcPr>
          <w:p w14:paraId="6C646C60" w14:textId="77777777" w:rsidR="009C69E2" w:rsidRPr="00444A42" w:rsidRDefault="009C69E2" w:rsidP="0022016C">
            <w:pPr>
              <w:keepNext/>
              <w:keepLines/>
            </w:pPr>
            <w:r>
              <w:t>Mandatory</w:t>
            </w:r>
          </w:p>
        </w:tc>
        <w:tc>
          <w:tcPr>
            <w:tcW w:w="1440" w:type="dxa"/>
          </w:tcPr>
          <w:p w14:paraId="639E9256" w14:textId="77777777" w:rsidR="009C69E2" w:rsidRPr="00444A42" w:rsidRDefault="009C69E2" w:rsidP="0022016C">
            <w:pPr>
              <w:keepNext/>
              <w:keepLines/>
            </w:pPr>
            <w:r>
              <w:t>12/31/20xx</w:t>
            </w:r>
          </w:p>
        </w:tc>
        <w:tc>
          <w:tcPr>
            <w:tcW w:w="3127" w:type="dxa"/>
          </w:tcPr>
          <w:p w14:paraId="5560E9FF" w14:textId="77777777" w:rsidR="009C69E2" w:rsidRPr="00444A42" w:rsidRDefault="009C69E2" w:rsidP="0022016C">
            <w:pPr>
              <w:keepNext/>
              <w:keepLines/>
            </w:pPr>
            <w:r>
              <w:t>Sponsor Approval</w:t>
            </w:r>
          </w:p>
        </w:tc>
      </w:tr>
    </w:tbl>
    <w:p w14:paraId="7FA31E68" w14:textId="77777777" w:rsidR="009C69E2" w:rsidRDefault="009C69E2" w:rsidP="009C69E2">
      <w:pPr>
        <w:keepNext/>
        <w:keepLines/>
        <w:rPr>
          <w:b/>
        </w:rPr>
      </w:pPr>
    </w:p>
    <w:p w14:paraId="2FD28581" w14:textId="77777777" w:rsidR="009C69E2" w:rsidRPr="00D629A9" w:rsidRDefault="009C69E2" w:rsidP="009C69E2"/>
    <w:p w14:paraId="3A586ADF" w14:textId="77777777" w:rsidR="009C69E2" w:rsidRPr="00FC4E31" w:rsidRDefault="009C69E2" w:rsidP="009C69E2">
      <w:r>
        <w:t xml:space="preserve">This free Milestone List Template is brought to you by </w:t>
      </w:r>
      <w:hyperlink r:id="rId8" w:history="1">
        <w:r w:rsidRPr="00924C01">
          <w:rPr>
            <w:rStyle w:val="Hyperlink"/>
          </w:rPr>
          <w:t>www.ProjectManagementDocs.com</w:t>
        </w:r>
      </w:hyperlink>
    </w:p>
    <w:p w14:paraId="1EF5AD01" w14:textId="77777777" w:rsidR="003532AD" w:rsidRDefault="00D111BD" w:rsidP="009C69E2"/>
    <w:sectPr w:rsidR="003532AD"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16472" w14:textId="77777777" w:rsidR="00D111BD" w:rsidRDefault="00D111BD" w:rsidP="00005A27">
      <w:r>
        <w:separator/>
      </w:r>
    </w:p>
  </w:endnote>
  <w:endnote w:type="continuationSeparator" w:id="0">
    <w:p w14:paraId="4B95B051" w14:textId="77777777" w:rsidR="00D111BD" w:rsidRDefault="00D111BD"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8B05B" w14:textId="77777777" w:rsidR="00D111BD" w:rsidRDefault="00D111BD" w:rsidP="00005A27">
      <w:r>
        <w:separator/>
      </w:r>
    </w:p>
  </w:footnote>
  <w:footnote w:type="continuationSeparator" w:id="0">
    <w:p w14:paraId="05848B7F" w14:textId="77777777" w:rsidR="00D111BD" w:rsidRDefault="00D111BD"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2D3460"/>
    <w:rsid w:val="00442F54"/>
    <w:rsid w:val="0056499A"/>
    <w:rsid w:val="00605B0F"/>
    <w:rsid w:val="006A33D8"/>
    <w:rsid w:val="007217EC"/>
    <w:rsid w:val="009504E6"/>
    <w:rsid w:val="009C69E2"/>
    <w:rsid w:val="00A10DCA"/>
    <w:rsid w:val="00BD7BEC"/>
    <w:rsid w:val="00BF7CDB"/>
    <w:rsid w:val="00C509B5"/>
    <w:rsid w:val="00D111BD"/>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4</cp:revision>
  <dcterms:created xsi:type="dcterms:W3CDTF">2018-07-23T19:15:00Z</dcterms:created>
  <dcterms:modified xsi:type="dcterms:W3CDTF">2018-07-26T14:23:00Z</dcterms:modified>
</cp:coreProperties>
</file>